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9F" w:rsidRPr="00037472" w:rsidRDefault="003D359F" w:rsidP="003D359F">
      <w:pPr>
        <w:rPr>
          <w:color w:val="000000"/>
        </w:rPr>
      </w:pPr>
      <w:r w:rsidRPr="007F21D2">
        <w:rPr>
          <w:rFonts w:ascii="Calibri" w:hAnsi="Calibri"/>
          <w:color w:val="000000"/>
        </w:rPr>
        <w:t xml:space="preserve">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3D359F" w:rsidRPr="00037472" w:rsidTr="004A5A39">
        <w:tc>
          <w:tcPr>
            <w:tcW w:w="298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037472">
              <w:rPr>
                <w:b/>
                <w:color w:val="000000"/>
              </w:rPr>
              <w:t xml:space="preserve">OBRAZAC </w:t>
            </w:r>
          </w:p>
        </w:tc>
      </w:tr>
    </w:tbl>
    <w:p w:rsidR="003D359F" w:rsidRPr="00037472" w:rsidRDefault="003D359F" w:rsidP="003D359F">
      <w:pPr>
        <w:rPr>
          <w:color w:val="FF0000"/>
        </w:rPr>
      </w:pPr>
      <w:r w:rsidRPr="00037472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c>
          <w:tcPr>
            <w:tcW w:w="8856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</w:rPr>
              <w:t>ORGANIZACIJA TRADICIONALNIH I PRIGODNIH PRIREDBI U 20</w:t>
            </w:r>
            <w:r>
              <w:rPr>
                <w:b/>
              </w:rPr>
              <w:t>23</w:t>
            </w:r>
            <w:r w:rsidRPr="00037472">
              <w:rPr>
                <w:b/>
              </w:rPr>
              <w:t>.</w:t>
            </w:r>
          </w:p>
        </w:tc>
      </w:tr>
    </w:tbl>
    <w:p w:rsidR="003D359F" w:rsidRPr="00037472" w:rsidRDefault="003D359F" w:rsidP="003D359F">
      <w:pPr>
        <w:jc w:val="both"/>
        <w:rPr>
          <w:color w:val="000000"/>
        </w:rPr>
      </w:pP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TRADICIONALNA SPORTSKA PRIREDBA</w:t>
      </w: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PRIGODNA PRIREDBA</w:t>
      </w:r>
    </w:p>
    <w:p w:rsidR="003D359F" w:rsidRPr="00037472" w:rsidRDefault="003D359F" w:rsidP="003D359F">
      <w:pPr>
        <w:ind w:firstLine="360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4966"/>
      </w:tblGrid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PREDLAGA</w:t>
            </w:r>
            <w:r>
              <w:rPr>
                <w:color w:val="000000"/>
              </w:rPr>
              <w:t>TELJ</w:t>
            </w:r>
            <w:r w:rsidRPr="00037472">
              <w:rPr>
                <w:color w:val="000000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NAZIV PRIREDBE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ODRŽAVANJA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SUORGANIZATOR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OPIS  PRIREDBE  </w:t>
            </w:r>
          </w:p>
        </w:tc>
      </w:tr>
      <w:tr w:rsidR="003D359F" w:rsidRPr="00037472" w:rsidTr="004A5A39">
        <w:trPr>
          <w:trHeight w:val="1781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004"/>
        <w:gridCol w:w="4227"/>
      </w:tblGrid>
      <w:tr w:rsidR="003D359F" w:rsidRPr="00037472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FINANCIJSKI PLAN PRIREDBE</w:t>
            </w: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GRADA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PRIHOD OD SUDIONIKA NATJECANJA (kotizacija)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SPONZORSTVA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DONACIJA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OSTALI 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objekta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pehara i medalja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osiguranja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službenih osoba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7.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3D359F" w:rsidRPr="00037472" w:rsidTr="004A5A39">
        <w:trPr>
          <w:trHeight w:val="2500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lastRenderedPageBreak/>
              <w:t xml:space="preserve">* uz obrazac potrebno je dostaviti detaljni </w:t>
            </w:r>
            <w:r w:rsidRPr="00037472">
              <w:rPr>
                <w:b/>
                <w:color w:val="000000"/>
              </w:rPr>
              <w:t xml:space="preserve">elaborat </w:t>
            </w:r>
            <w:r w:rsidRPr="00037472">
              <w:rPr>
                <w:color w:val="000000"/>
              </w:rPr>
              <w:t>koji će sadržavati:</w:t>
            </w: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važnost priredbe za promidžbu </w:t>
            </w:r>
            <w:r>
              <w:rPr>
                <w:color w:val="000000"/>
              </w:rPr>
              <w:t>G</w:t>
            </w:r>
            <w:r w:rsidRPr="00037472">
              <w:rPr>
                <w:color w:val="000000"/>
              </w:rPr>
              <w:t xml:space="preserve">rada </w:t>
            </w:r>
            <w:r>
              <w:rPr>
                <w:color w:val="000000"/>
              </w:rPr>
              <w:t>Biograda na Moru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detaljan financijski plan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organizacijsku strukturu (kadrovi)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ciljevi i efekti koji se postižu organizacijom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broj sudionika i gledatelja na priredbi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iskustvo u dosadašnjoj organizaciji istih ili sličnih priredbi</w:t>
            </w: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  <w:r w:rsidRPr="00037472">
        <w:rPr>
          <w:color w:val="000000"/>
        </w:rPr>
        <w:t>Potpisom ovog dokumenta, kao ovlaštena osoba udruge u skladu s Statutom udruge i svim zakonskim odredbama Republike Hrvatske, pod punom odgovornošću potvrđujem da su svi podaci navedeni u obrascima točni a priložena dokumentacija vjerodostojna.</w:t>
      </w: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3D359F" w:rsidRPr="00037472" w:rsidTr="004A5A39">
        <w:tc>
          <w:tcPr>
            <w:tcW w:w="5364" w:type="dxa"/>
            <w:gridSpan w:val="3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Ime i prezime ovlaštene osobe  </w:t>
            </w:r>
            <w:r w:rsidRPr="00037472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Vlastoručni potpis</w:t>
            </w:r>
          </w:p>
        </w:tc>
      </w:tr>
      <w:tr w:rsidR="003D359F" w:rsidRPr="00037472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t>Predani dokumenti:</w:t>
      </w:r>
    </w:p>
    <w:p w:rsidR="003D359F" w:rsidRPr="00037472" w:rsidRDefault="003D359F" w:rsidP="003D359F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3D359F" w:rsidRPr="00037472" w:rsidTr="004A5A39">
        <w:tc>
          <w:tcPr>
            <w:tcW w:w="4608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Posebni uvjeti - dokumenti</w:t>
            </w: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rPr>
          <w:color w:val="000000"/>
        </w:rPr>
      </w:pPr>
      <w:r w:rsidRPr="00037472">
        <w:rPr>
          <w:color w:val="000000"/>
        </w:rPr>
        <w:t>ISPUNJAVA S</w:t>
      </w:r>
      <w:r>
        <w:rPr>
          <w:color w:val="000000"/>
        </w:rPr>
        <w:t>Z GRADA BIOGRADA NA MORU</w:t>
      </w:r>
      <w:r w:rsidRPr="00037472">
        <w:rPr>
          <w:color w:val="000000"/>
        </w:rPr>
        <w:t xml:space="preserve">: </w:t>
      </w:r>
    </w:p>
    <w:p w:rsidR="003D359F" w:rsidRPr="00037472" w:rsidRDefault="003D359F" w:rsidP="003D359F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96"/>
        <w:gridCol w:w="2196"/>
        <w:gridCol w:w="2379"/>
      </w:tblGrid>
      <w:tr w:rsidR="003D359F" w:rsidRPr="00037472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>PRIMIO</w:t>
            </w:r>
          </w:p>
        </w:tc>
        <w:tc>
          <w:tcPr>
            <w:tcW w:w="2379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3D359F" w:rsidRPr="00037472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jc w:val="both"/>
      </w:pPr>
    </w:p>
    <w:p w:rsidR="003D359F" w:rsidRPr="00037472" w:rsidRDefault="003D359F" w:rsidP="003D359F">
      <w:pPr>
        <w:pStyle w:val="Bezproreda"/>
        <w:jc w:val="both"/>
      </w:pPr>
      <w:r w:rsidRPr="00037472">
        <w:t xml:space="preserve">* po prijemu obrazaca radno povjerenstvo i </w:t>
      </w:r>
      <w:r>
        <w:t>predsjednik Sportske zajednice Grada Biograda na Moru</w:t>
      </w:r>
      <w:r w:rsidRPr="00037472">
        <w:t xml:space="preserve"> uputit će korisnike o eventualnim nedostacima podnijete prijave</w:t>
      </w:r>
    </w:p>
    <w:p w:rsidR="003D359F" w:rsidRPr="00037472" w:rsidRDefault="003D359F" w:rsidP="003D359F">
      <w:pPr>
        <w:pStyle w:val="Bezproreda"/>
        <w:jc w:val="both"/>
      </w:pPr>
    </w:p>
    <w:p w:rsidR="003D359F" w:rsidRPr="00037472" w:rsidRDefault="003D359F" w:rsidP="003D359F">
      <w:pPr>
        <w:pStyle w:val="Bezproreda"/>
        <w:jc w:val="both"/>
      </w:pPr>
    </w:p>
    <w:p w:rsidR="003D359F" w:rsidRDefault="003D359F" w:rsidP="003D359F"/>
    <w:p w:rsidR="00A239C7" w:rsidRDefault="00A239C7">
      <w:bookmarkStart w:id="0" w:name="_GoBack"/>
      <w:bookmarkEnd w:id="0"/>
    </w:p>
    <w:sectPr w:rsidR="00A239C7" w:rsidSect="00BF106C">
      <w:footerReference w:type="default" r:id="rId5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EE" w:rsidRDefault="003D359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335FA" w:rsidRPr="000C42E6" w:rsidRDefault="003D359F" w:rsidP="00975B46">
    <w:pPr>
      <w:pStyle w:val="Podnoje"/>
      <w:rPr>
        <w:rFonts w:ascii="Calibri" w:hAnsi="Calibri" w:cs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3963"/>
    <w:multiLevelType w:val="hybridMultilevel"/>
    <w:tmpl w:val="A4E8CE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9F"/>
    <w:rsid w:val="003D359F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4F2E-56F5-409B-8265-6144C72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D35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5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2022-10-25T07:21:00Z</dcterms:created>
  <dcterms:modified xsi:type="dcterms:W3CDTF">2022-10-25T07:21:00Z</dcterms:modified>
</cp:coreProperties>
</file>